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961DC" w14:textId="77777777" w:rsidR="009D713E" w:rsidRPr="00BE1CAA" w:rsidRDefault="00916357" w:rsidP="00916357">
      <w:pPr>
        <w:pStyle w:val="1"/>
        <w:rPr>
          <w:rStyle w:val="a4"/>
          <w:rFonts w:ascii="Times New Roman" w:hAnsi="Times New Roman" w:cs="Times New Roman"/>
          <w:b/>
          <w:bCs/>
          <w:color w:val="000000" w:themeColor="text1"/>
        </w:rPr>
      </w:pPr>
      <w:r w:rsidRPr="00BE1CAA">
        <w:rPr>
          <w:rStyle w:val="a4"/>
          <w:rFonts w:ascii="Times New Roman" w:hAnsi="Times New Roman" w:cs="Times New Roman"/>
          <w:b/>
          <w:bCs/>
          <w:color w:val="000000" w:themeColor="text1"/>
        </w:rPr>
        <w:t xml:space="preserve">           </w:t>
      </w:r>
      <w:r w:rsidR="009D713E" w:rsidRPr="00BE1CAA">
        <w:rPr>
          <w:rStyle w:val="a4"/>
          <w:rFonts w:ascii="Times New Roman" w:hAnsi="Times New Roman" w:cs="Times New Roman"/>
          <w:b/>
          <w:bCs/>
          <w:color w:val="000000" w:themeColor="text1"/>
        </w:rPr>
        <w:t>Муниципальное бюджетное общеобразовательное учреждение</w:t>
      </w:r>
    </w:p>
    <w:p w14:paraId="2DEC1595" w14:textId="77777777" w:rsidR="009D713E" w:rsidRPr="00BE1CAA" w:rsidRDefault="009D713E" w:rsidP="009D713E">
      <w:pPr>
        <w:pStyle w:val="a5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BE1CAA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«Средняя школа  с углубленным изучением отдельных предметов  №2                                               имени Героя Советского Союза   И.И. Жемчужникова»</w:t>
      </w:r>
    </w:p>
    <w:p w14:paraId="5504B4BE" w14:textId="77777777" w:rsidR="009D713E" w:rsidRPr="00BE1CAA" w:rsidRDefault="009D713E" w:rsidP="009D713E">
      <w:pPr>
        <w:pStyle w:val="a5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BE1CAA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города Лебедяни  Лебедянского муниципального района</w:t>
      </w:r>
    </w:p>
    <w:p w14:paraId="3096BF08" w14:textId="77777777" w:rsidR="009D713E" w:rsidRPr="00BE1CAA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BE1CAA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Липецкой области  Российской Федерации</w:t>
      </w:r>
    </w:p>
    <w:p w14:paraId="222B5FDD" w14:textId="15ACFA4C" w:rsidR="009D713E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095F79" w14:textId="1FEB9832" w:rsidR="009D713E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A09C06" w14:textId="1374E2B2" w:rsidR="009D713E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«УТВЕРЖДАЮ»</w:t>
      </w:r>
    </w:p>
    <w:p w14:paraId="438E376B" w14:textId="280AF620" w:rsidR="009D713E" w:rsidRDefault="009D713E" w:rsidP="009D713E">
      <w:pPr>
        <w:pStyle w:val="a5"/>
        <w:spacing w:line="276" w:lineRule="auto"/>
        <w:jc w:val="right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14:paraId="41F0E846" w14:textId="71E1D105" w:rsidR="009D713E" w:rsidRDefault="009D713E" w:rsidP="009D713E">
      <w:pPr>
        <w:pStyle w:val="a5"/>
        <w:spacing w:line="276" w:lineRule="auto"/>
        <w:jc w:val="right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школы          </w:t>
      </w:r>
      <w:r w:rsidR="00897E4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О.</w:t>
      </w:r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В. Афанасова</w:t>
      </w:r>
    </w:p>
    <w:p w14:paraId="520BAE8E" w14:textId="77777777" w:rsidR="009D713E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34515C" w14:textId="77777777" w:rsidR="009D713E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21ECBE" w14:textId="77777777" w:rsidR="009D713E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842950" w14:textId="77777777" w:rsidR="009D713E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431B84F" w14:textId="77777777" w:rsidR="009D713E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27864CC" w14:textId="77777777" w:rsidR="009D713E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BFC57E" w14:textId="77777777" w:rsidR="009D713E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B085561" w14:textId="77777777" w:rsidR="009D713E" w:rsidRPr="00800159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36"/>
          <w:szCs w:val="36"/>
        </w:rPr>
      </w:pPr>
      <w:r w:rsidRPr="00800159">
        <w:rPr>
          <w:rStyle w:val="a4"/>
          <w:rFonts w:ascii="Times New Roman" w:hAnsi="Times New Roman" w:cs="Times New Roman"/>
          <w:color w:val="000000" w:themeColor="text1"/>
          <w:sz w:val="36"/>
          <w:szCs w:val="36"/>
        </w:rPr>
        <w:t>ДОРОЖНАЯ КАРТА</w:t>
      </w:r>
    </w:p>
    <w:p w14:paraId="79C04593" w14:textId="77777777" w:rsidR="009D713E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FEDA6B" w14:textId="77777777" w:rsidR="00897E4C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</w:pPr>
      <w:r w:rsidRPr="00800159"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  <w:t>совместной работы МБОУ СШ №2 г. Лебедяни</w:t>
      </w:r>
    </w:p>
    <w:p w14:paraId="2BD94A14" w14:textId="77777777" w:rsidR="00897E4C" w:rsidRDefault="009D713E" w:rsidP="00897E4C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</w:pPr>
      <w:r w:rsidRPr="00800159"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gramStart"/>
      <w:r w:rsidRPr="00800159"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  <w:t xml:space="preserve">с </w:t>
      </w:r>
      <w:r w:rsidR="00897E4C" w:rsidRPr="00897E4C"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897E4C"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  <w:t>МО</w:t>
      </w:r>
      <w:proofErr w:type="gramEnd"/>
      <w:r w:rsidR="00897E4C"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  <w:t xml:space="preserve"> М</w:t>
      </w:r>
      <w:r w:rsidRPr="00800159"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  <w:t>ВД России «Лебедянский»</w:t>
      </w:r>
    </w:p>
    <w:p w14:paraId="4E87860E" w14:textId="0744FF41" w:rsidR="009D713E" w:rsidRPr="00800159" w:rsidRDefault="00897E4C" w:rsidP="00897E4C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  <w:t>(</w:t>
      </w:r>
      <w:r w:rsidR="009D713E"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  <w:t>202</w:t>
      </w:r>
      <w:r w:rsidR="007805A3"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  <w:t>5</w:t>
      </w:r>
      <w:r w:rsidR="009D713E"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  <w:t>-202</w:t>
      </w:r>
      <w:r w:rsidR="007805A3"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  <w:t>6</w:t>
      </w:r>
      <w:r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  <w:t xml:space="preserve"> уч. год)</w:t>
      </w:r>
    </w:p>
    <w:p w14:paraId="402EA007" w14:textId="77777777" w:rsidR="009D713E" w:rsidRPr="00800159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57BDF752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C5E945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C92C5CC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BAF2C2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FFD98A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494D8A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83068C5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302BE7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7110AB1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D416F9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A820CCC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A31CCBE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887EAC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706AD3" w14:textId="77777777" w:rsidR="009D713E" w:rsidRPr="00F44192" w:rsidRDefault="009D713E" w:rsidP="009D713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</w:t>
      </w:r>
      <w:r w:rsidRPr="00F44192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44192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С марта 2021- 2022 учебного года на базе МБОУ СШ№2 г. Лебедяни  открыт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а  профильная группа «Малая полицейская академия»</w:t>
      </w:r>
      <w:r w:rsidRPr="00F44192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для учащихся  восьмых и девятых классов.</w:t>
      </w:r>
    </w:p>
    <w:p w14:paraId="21BEC811" w14:textId="77777777" w:rsidR="009D713E" w:rsidRPr="00F44192" w:rsidRDefault="009D713E" w:rsidP="009D713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</w:t>
      </w:r>
      <w:r w:rsidRPr="00F44192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 Воспитание гражданина и патриота – один из важнейших факторов сохранения  общественной стабильности, независимости и безопасности государства.</w:t>
      </w:r>
    </w:p>
    <w:p w14:paraId="2F0DFC7C" w14:textId="77777777" w:rsidR="009D713E" w:rsidRPr="00F44192" w:rsidRDefault="009D713E" w:rsidP="009D713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192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       Можно много говорить о том, что дети – это наше будущее, а можно не просто говорить, а заботиться об этом будущем уже сегод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ня. Открытие профильной группы</w:t>
      </w:r>
      <w:r w:rsidRPr="00F44192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– это лишь ступенька в деле правильного воспитания нашей молодежи.</w:t>
      </w:r>
    </w:p>
    <w:p w14:paraId="469BDF63" w14:textId="77777777" w:rsidR="009D713E" w:rsidRPr="00F44192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44192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       Основная </w:t>
      </w:r>
      <w:r w:rsidRPr="00F44192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цель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создания профильной группы «Малая полицейская академия» </w:t>
      </w:r>
      <w:r w:rsidRPr="00F44192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 - 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F44192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патриотическое и нравственное воспитание подрастающего поколения, повышение правосознания детей и подростков, воспитание учащихся на традициях органов внутренних дел и других силовых структур, подготовка кадров для поступления в учебные учреждения системы МВД и прохождения службы в органах внутренних дел.</w:t>
      </w:r>
    </w:p>
    <w:p w14:paraId="64D5B799" w14:textId="77777777" w:rsidR="009D713E" w:rsidRPr="00F44192" w:rsidRDefault="009D713E" w:rsidP="009D713E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4192">
        <w:rPr>
          <w:rFonts w:ascii="Times New Roman" w:hAnsi="Times New Roman" w:cs="Times New Roman"/>
          <w:sz w:val="28"/>
          <w:szCs w:val="28"/>
        </w:rPr>
        <w:t xml:space="preserve">       </w:t>
      </w:r>
      <w:r w:rsidRPr="00F44192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14:paraId="75F1523A" w14:textId="77777777" w:rsidR="009D713E" w:rsidRPr="00F44192" w:rsidRDefault="009D713E" w:rsidP="009D713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192">
        <w:rPr>
          <w:rFonts w:ascii="Times New Roman" w:hAnsi="Times New Roman" w:cs="Times New Roman"/>
          <w:sz w:val="28"/>
          <w:szCs w:val="28"/>
        </w:rPr>
        <w:t>-воспитание устойчивого приоритета здорового образа жизни, патриотизма,</w:t>
      </w:r>
    </w:p>
    <w:p w14:paraId="45EC7F9E" w14:textId="77777777" w:rsidR="009D713E" w:rsidRPr="00F44192" w:rsidRDefault="009D713E" w:rsidP="009D713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192">
        <w:rPr>
          <w:rFonts w:ascii="Times New Roman" w:hAnsi="Times New Roman" w:cs="Times New Roman"/>
          <w:sz w:val="28"/>
          <w:szCs w:val="28"/>
        </w:rPr>
        <w:t>готовности к защите Отечества;</w:t>
      </w:r>
    </w:p>
    <w:p w14:paraId="1CE8B6AE" w14:textId="77777777" w:rsidR="009D713E" w:rsidRPr="00F44192" w:rsidRDefault="009D713E" w:rsidP="009D713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192">
        <w:rPr>
          <w:rFonts w:ascii="Times New Roman" w:hAnsi="Times New Roman" w:cs="Times New Roman"/>
          <w:sz w:val="28"/>
          <w:szCs w:val="28"/>
        </w:rPr>
        <w:t>-подготовка обучающихся к поступлению в высшие и средние учебные</w:t>
      </w:r>
    </w:p>
    <w:p w14:paraId="26B4E25E" w14:textId="77777777" w:rsidR="009D713E" w:rsidRPr="00F44192" w:rsidRDefault="009D713E" w:rsidP="009D713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192">
        <w:rPr>
          <w:rFonts w:ascii="Times New Roman" w:hAnsi="Times New Roman" w:cs="Times New Roman"/>
          <w:sz w:val="28"/>
          <w:szCs w:val="28"/>
        </w:rPr>
        <w:t>заведения МВД РФ;</w:t>
      </w:r>
    </w:p>
    <w:p w14:paraId="045CE99F" w14:textId="77777777" w:rsidR="009D713E" w:rsidRPr="00F44192" w:rsidRDefault="009D713E" w:rsidP="009D713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192">
        <w:rPr>
          <w:rFonts w:ascii="Times New Roman" w:hAnsi="Times New Roman" w:cs="Times New Roman"/>
          <w:sz w:val="28"/>
          <w:szCs w:val="28"/>
        </w:rPr>
        <w:t>-формирование у обучающихся целенаправленной профессиональной</w:t>
      </w:r>
    </w:p>
    <w:p w14:paraId="7B7B3873" w14:textId="77777777" w:rsidR="009D713E" w:rsidRPr="00F44192" w:rsidRDefault="009D713E" w:rsidP="009D713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192">
        <w:rPr>
          <w:rFonts w:ascii="Times New Roman" w:hAnsi="Times New Roman" w:cs="Times New Roman"/>
          <w:sz w:val="28"/>
          <w:szCs w:val="28"/>
        </w:rPr>
        <w:t>ориентации на службу в полиции.</w:t>
      </w:r>
    </w:p>
    <w:p w14:paraId="41317CC1" w14:textId="77777777" w:rsidR="009D713E" w:rsidRPr="00F44192" w:rsidRDefault="009D713E" w:rsidP="009D713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192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       Смелость, дисциплинированность, уважение закона - вот качества, которые планируется формировать у учащихся помимо знаний школьной программы.</w:t>
      </w:r>
    </w:p>
    <w:p w14:paraId="228BBE06" w14:textId="39059721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44192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      В обучении ребят по специальной программе примут участие полицейские </w:t>
      </w:r>
      <w:r w:rsidR="002E500F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МО МВД России «Лебедянский». </w:t>
      </w:r>
      <w:r w:rsidRPr="00F44192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программу включены такие дисциплины, как строевая, правовая и медицинская, физическая подготовка (в том числе боевые приемы борьбы). 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Экскурсии в </w:t>
      </w:r>
      <w:r w:rsidR="002E500F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МО МВД России «Лебедянский», з</w:t>
      </w:r>
      <w:r w:rsidRPr="00F44192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наком</w:t>
      </w:r>
      <w:r w:rsidR="002E500F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ство с работой судебных органов</w:t>
      </w:r>
      <w:r w:rsidRPr="00F44192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14:paraId="6605B1B6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037F828A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4DBF9F6E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4B541ABF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7492FEC7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46451FFD" w14:textId="7D011AFB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2E74FC21" w14:textId="77777777" w:rsidR="00897E4C" w:rsidRDefault="00897E4C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64E904F3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39C9A875" w14:textId="77777777" w:rsidR="007805A3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241644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ПЛАН РАБОТЫ</w:t>
      </w:r>
    </w:p>
    <w:p w14:paraId="5A6FC886" w14:textId="3E7986C7" w:rsidR="009D713E" w:rsidRPr="00241644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241644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7E4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«МАЛОЙ ПОЛИЦЕЙСКОЙ АКАДЕМИИ</w:t>
      </w:r>
      <w:r w:rsidR="007805A3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0D6CAC40" w14:textId="77777777" w:rsidR="009D713E" w:rsidRPr="00241644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241644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МБОУ СШ №2 г. Лебедяни</w:t>
      </w:r>
    </w:p>
    <w:p w14:paraId="1D18D87C" w14:textId="23D6F385" w:rsidR="009D713E" w:rsidRPr="00241644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241644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7805A3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41644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7805A3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E1CAA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7E4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уч. год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669"/>
        <w:gridCol w:w="3550"/>
        <w:gridCol w:w="3544"/>
        <w:gridCol w:w="1843"/>
      </w:tblGrid>
      <w:tr w:rsidR="009D713E" w14:paraId="525757E5" w14:textId="77777777" w:rsidTr="00916357">
        <w:tc>
          <w:tcPr>
            <w:tcW w:w="669" w:type="dxa"/>
          </w:tcPr>
          <w:p w14:paraId="5D35E097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3550" w:type="dxa"/>
          </w:tcPr>
          <w:p w14:paraId="76F5EEFF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Содержание программы</w:t>
            </w:r>
          </w:p>
        </w:tc>
        <w:tc>
          <w:tcPr>
            <w:tcW w:w="3544" w:type="dxa"/>
          </w:tcPr>
          <w:p w14:paraId="53DEAD4A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Ответственный</w:t>
            </w:r>
          </w:p>
        </w:tc>
        <w:tc>
          <w:tcPr>
            <w:tcW w:w="1843" w:type="dxa"/>
          </w:tcPr>
          <w:p w14:paraId="20AAC514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Сроки реализации</w:t>
            </w:r>
          </w:p>
        </w:tc>
      </w:tr>
      <w:tr w:rsidR="009D713E" w14:paraId="127F8FC2" w14:textId="77777777" w:rsidTr="00916357">
        <w:tc>
          <w:tcPr>
            <w:tcW w:w="669" w:type="dxa"/>
          </w:tcPr>
          <w:p w14:paraId="7BD3DEE7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14:paraId="0A1B47A5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Сбор и составление плана работы профильной группы «Малая полицейская академия» </w:t>
            </w:r>
          </w:p>
        </w:tc>
        <w:tc>
          <w:tcPr>
            <w:tcW w:w="3544" w:type="dxa"/>
          </w:tcPr>
          <w:p w14:paraId="53984501" w14:textId="53FDB063" w:rsidR="009D713E" w:rsidRDefault="009D713E" w:rsidP="00B74C0A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Администрация школы, куратор </w:t>
            </w:r>
            <w:r w:rsid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группы Демидова М.С</w:t>
            </w:r>
            <w:r w:rsidR="00B74C0A"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.,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</w:t>
            </w:r>
            <w:r w:rsidR="007805A3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специалист ГРЛС капитан полиции С.В. </w:t>
            </w:r>
            <w:proofErr w:type="spellStart"/>
            <w:r w:rsidR="007805A3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139C1CD2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70A5584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Сентябрь</w:t>
            </w:r>
          </w:p>
        </w:tc>
      </w:tr>
      <w:tr w:rsidR="007805A3" w14:paraId="15C1458B" w14:textId="77777777" w:rsidTr="00916357">
        <w:tc>
          <w:tcPr>
            <w:tcW w:w="669" w:type="dxa"/>
          </w:tcPr>
          <w:p w14:paraId="05C12E5B" w14:textId="3295959A" w:rsidR="007805A3" w:rsidRDefault="007805A3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0" w:type="dxa"/>
          </w:tcPr>
          <w:p w14:paraId="5F1C13A7" w14:textId="3CCAC3F4" w:rsidR="007805A3" w:rsidRDefault="007805A3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Участие в акции «Семья-семье»</w:t>
            </w:r>
          </w:p>
        </w:tc>
        <w:tc>
          <w:tcPr>
            <w:tcW w:w="3544" w:type="dxa"/>
          </w:tcPr>
          <w:p w14:paraId="3E20BD5C" w14:textId="77777777" w:rsidR="007805A3" w:rsidRDefault="007805A3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532AC928" w14:textId="77777777" w:rsidR="007805A3" w:rsidRDefault="007805A3" w:rsidP="00B74C0A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B73D50E" w14:textId="6578F70C" w:rsidR="007805A3" w:rsidRDefault="007805A3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Сентябрь</w:t>
            </w:r>
          </w:p>
        </w:tc>
      </w:tr>
      <w:tr w:rsidR="009D713E" w14:paraId="6E1B9BB1" w14:textId="77777777" w:rsidTr="00916357">
        <w:tc>
          <w:tcPr>
            <w:tcW w:w="669" w:type="dxa"/>
          </w:tcPr>
          <w:p w14:paraId="42BAC10B" w14:textId="62E36AB8" w:rsidR="009D713E" w:rsidRDefault="007805A3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550" w:type="dxa"/>
          </w:tcPr>
          <w:p w14:paraId="118CAC59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Экскурсия в </w:t>
            </w:r>
          </w:p>
          <w:p w14:paraId="5CBC94A4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МО МВД России Лебедянского района</w:t>
            </w:r>
          </w:p>
        </w:tc>
        <w:tc>
          <w:tcPr>
            <w:tcW w:w="3544" w:type="dxa"/>
          </w:tcPr>
          <w:p w14:paraId="5E00844A" w14:textId="77777777" w:rsidR="007805A3" w:rsidRDefault="007805A3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7F8A55C0" w14:textId="77777777" w:rsidR="009D713E" w:rsidRDefault="009D713E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90898CA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Ноябрь</w:t>
            </w:r>
          </w:p>
          <w:p w14:paraId="59DA68E7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День полиции -</w:t>
            </w:r>
          </w:p>
          <w:p w14:paraId="2AF758EF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10 ноября</w:t>
            </w:r>
          </w:p>
        </w:tc>
      </w:tr>
      <w:tr w:rsidR="009D713E" w14:paraId="4667167F" w14:textId="77777777" w:rsidTr="00916357">
        <w:tc>
          <w:tcPr>
            <w:tcW w:w="669" w:type="dxa"/>
          </w:tcPr>
          <w:p w14:paraId="3430D175" w14:textId="1ACAE8EF" w:rsidR="009D713E" w:rsidRDefault="007805A3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550" w:type="dxa"/>
          </w:tcPr>
          <w:p w14:paraId="4FE04E98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254A0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Конкурс плакатов </w:t>
            </w:r>
          </w:p>
          <w:p w14:paraId="6B33F5EE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254A0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«Я рисую свои права»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, «Права и обязанности – близнецы братья»</w:t>
            </w:r>
          </w:p>
          <w:p w14:paraId="436EAE10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14:paraId="39A3771D" w14:textId="77777777" w:rsidR="007805A3" w:rsidRDefault="007805A3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2B1BF3B9" w14:textId="77777777" w:rsidR="009D713E" w:rsidRDefault="009D713E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A61D64C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Декабрь, март</w:t>
            </w:r>
          </w:p>
        </w:tc>
      </w:tr>
      <w:tr w:rsidR="00BE1CAA" w14:paraId="767F6FB0" w14:textId="77777777" w:rsidTr="00916357">
        <w:tc>
          <w:tcPr>
            <w:tcW w:w="669" w:type="dxa"/>
          </w:tcPr>
          <w:p w14:paraId="4403CF35" w14:textId="22778324" w:rsidR="00BE1CAA" w:rsidRDefault="007805A3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5</w:t>
            </w:r>
            <w:r w:rsidR="00BE1CA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 </w:t>
            </w:r>
          </w:p>
        </w:tc>
        <w:tc>
          <w:tcPr>
            <w:tcW w:w="3550" w:type="dxa"/>
          </w:tcPr>
          <w:p w14:paraId="61310EF3" w14:textId="6EBC2972" w:rsidR="00BE1CAA" w:rsidRPr="00E254A0" w:rsidRDefault="00BE1CAA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Участие в профилактическом мероприятии «Полицейский Дед Мороз»</w:t>
            </w:r>
          </w:p>
        </w:tc>
        <w:tc>
          <w:tcPr>
            <w:tcW w:w="3544" w:type="dxa"/>
          </w:tcPr>
          <w:p w14:paraId="5A354A79" w14:textId="77777777" w:rsidR="007805A3" w:rsidRDefault="00BE1CAA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="007805A3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="007805A3"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 w:rsidR="007805A3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 w:rsidR="007805A3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6B2F0726" w14:textId="2AF9936E" w:rsidR="00BE1CAA" w:rsidRDefault="00BE1CAA" w:rsidP="00BE1CAA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14:paraId="3217734B" w14:textId="77777777" w:rsidR="00BE1CAA" w:rsidRDefault="00BE1CAA" w:rsidP="00663EC4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8AED71E" w14:textId="731E8AA3" w:rsidR="00BE1CAA" w:rsidRDefault="007805A3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Д</w:t>
            </w:r>
            <w:r w:rsidR="00BE1CA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екабрь</w:t>
            </w:r>
          </w:p>
        </w:tc>
      </w:tr>
      <w:tr w:rsidR="009D713E" w14:paraId="66ACAA26" w14:textId="77777777" w:rsidTr="00916357">
        <w:tc>
          <w:tcPr>
            <w:tcW w:w="669" w:type="dxa"/>
          </w:tcPr>
          <w:p w14:paraId="7BD6EDC2" w14:textId="7563BC6D" w:rsidR="009D713E" w:rsidRDefault="006E4E73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550" w:type="dxa"/>
          </w:tcPr>
          <w:p w14:paraId="7F6C33B1" w14:textId="01A8ACE1" w:rsidR="00BE1CAA" w:rsidRDefault="009D713E" w:rsidP="00BE1CAA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254A0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Физическая и строевая подготовка </w:t>
            </w:r>
          </w:p>
          <w:p w14:paraId="75081631" w14:textId="687B30EF" w:rsidR="009D713E" w:rsidRDefault="009D713E" w:rsidP="0091635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14:paraId="5248509C" w14:textId="689DA630" w:rsidR="009D713E" w:rsidRDefault="009D713E" w:rsidP="00663EC4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800159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Преподаватель-организатор ОБ</w:t>
            </w:r>
            <w:r w:rsidR="007805A3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ЗР</w:t>
            </w:r>
            <w:r w:rsidR="00663EC4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Андреев Н.Ю.</w:t>
            </w:r>
            <w:r w:rsidRPr="00800159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, куратор </w:t>
            </w:r>
            <w:r w:rsidR="00BE1CA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группы </w:t>
            </w:r>
            <w:r w:rsidR="00663EC4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Демидова М.С.</w:t>
            </w:r>
          </w:p>
          <w:p w14:paraId="3B493F6C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14:paraId="0412E868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46A8CE9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В течение года</w:t>
            </w:r>
          </w:p>
        </w:tc>
      </w:tr>
      <w:tr w:rsidR="009D713E" w14:paraId="3CD74EBC" w14:textId="77777777" w:rsidTr="00BE1CAA">
        <w:trPr>
          <w:trHeight w:val="1066"/>
        </w:trPr>
        <w:tc>
          <w:tcPr>
            <w:tcW w:w="669" w:type="dxa"/>
          </w:tcPr>
          <w:p w14:paraId="0908560A" w14:textId="5EEE19D7" w:rsidR="009D713E" w:rsidRDefault="006E4E73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550" w:type="dxa"/>
          </w:tcPr>
          <w:p w14:paraId="1FD97622" w14:textId="77777777" w:rsidR="009D713E" w:rsidRPr="00E254A0" w:rsidRDefault="009D713E" w:rsidP="0091635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Проведение мероприятий по профориентации среди обучающихся</w:t>
            </w:r>
          </w:p>
        </w:tc>
        <w:tc>
          <w:tcPr>
            <w:tcW w:w="3544" w:type="dxa"/>
          </w:tcPr>
          <w:p w14:paraId="64288E2E" w14:textId="77777777" w:rsidR="007805A3" w:rsidRDefault="007805A3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7495A82D" w14:textId="02FD6F9C" w:rsidR="009D713E" w:rsidRPr="00800159" w:rsidRDefault="009D713E" w:rsidP="00663EC4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C61BE89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  <w:tr w:rsidR="009D713E" w14:paraId="0446AB7E" w14:textId="77777777" w:rsidTr="00916357">
        <w:tc>
          <w:tcPr>
            <w:tcW w:w="669" w:type="dxa"/>
          </w:tcPr>
          <w:p w14:paraId="2AF44848" w14:textId="2728D94C" w:rsidR="009D713E" w:rsidRDefault="006E4E73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550" w:type="dxa"/>
          </w:tcPr>
          <w:p w14:paraId="7885BEA8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Участие в областной антинаркотической акции «Сообщи, где торгуют смертью!»</w:t>
            </w:r>
          </w:p>
        </w:tc>
        <w:tc>
          <w:tcPr>
            <w:tcW w:w="3544" w:type="dxa"/>
          </w:tcPr>
          <w:p w14:paraId="55D6290E" w14:textId="77777777" w:rsidR="007805A3" w:rsidRDefault="007805A3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3DF01E54" w14:textId="18219C4D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FC85A8D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  <w:tr w:rsidR="009D713E" w14:paraId="13F32B91" w14:textId="77777777" w:rsidTr="00916357">
        <w:tc>
          <w:tcPr>
            <w:tcW w:w="669" w:type="dxa"/>
          </w:tcPr>
          <w:p w14:paraId="262DB334" w14:textId="59786080" w:rsidR="009D713E" w:rsidRDefault="006E4E73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550" w:type="dxa"/>
          </w:tcPr>
          <w:p w14:paraId="42408EBC" w14:textId="697ADF92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Проведение работы</w:t>
            </w:r>
            <w:r w:rsidR="00897E4C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по профилактике правонарушений</w:t>
            </w:r>
          </w:p>
        </w:tc>
        <w:tc>
          <w:tcPr>
            <w:tcW w:w="3544" w:type="dxa"/>
          </w:tcPr>
          <w:p w14:paraId="3F83838C" w14:textId="77777777" w:rsidR="007805A3" w:rsidRDefault="007805A3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2C775E03" w14:textId="77777777" w:rsidR="009D713E" w:rsidRDefault="009D713E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A5E6FC7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  <w:tr w:rsidR="009D713E" w14:paraId="18375065" w14:textId="77777777" w:rsidTr="00916357">
        <w:tc>
          <w:tcPr>
            <w:tcW w:w="669" w:type="dxa"/>
          </w:tcPr>
          <w:p w14:paraId="7EB21928" w14:textId="0B88DB8D" w:rsidR="009D713E" w:rsidRDefault="00BE1CAA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550" w:type="dxa"/>
          </w:tcPr>
          <w:p w14:paraId="117C07C0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Соревнования по стрельбе</w:t>
            </w:r>
          </w:p>
        </w:tc>
        <w:tc>
          <w:tcPr>
            <w:tcW w:w="3544" w:type="dxa"/>
          </w:tcPr>
          <w:p w14:paraId="19104C75" w14:textId="77777777" w:rsidR="007805A3" w:rsidRDefault="00663EC4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800159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Преподаватель-организатор ОБ</w:t>
            </w:r>
            <w:r w:rsidR="007805A3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ЗР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Андреев Н.Ю.</w:t>
            </w:r>
            <w:r w:rsidRPr="00800159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, </w:t>
            </w:r>
            <w:r w:rsidR="007805A3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="007805A3"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 w:rsidR="007805A3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 w:rsidR="007805A3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0F8CC7B9" w14:textId="3F157B4A" w:rsidR="009D713E" w:rsidRPr="00B3037C" w:rsidRDefault="009D713E" w:rsidP="007805A3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6D6C459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В течение года</w:t>
            </w:r>
          </w:p>
        </w:tc>
      </w:tr>
      <w:tr w:rsidR="009D713E" w14:paraId="283AA551" w14:textId="77777777" w:rsidTr="00916357">
        <w:tc>
          <w:tcPr>
            <w:tcW w:w="669" w:type="dxa"/>
          </w:tcPr>
          <w:p w14:paraId="1D13DFCD" w14:textId="06E2012B" w:rsidR="009D713E" w:rsidRDefault="00BE1CAA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3550" w:type="dxa"/>
          </w:tcPr>
          <w:p w14:paraId="1E7D7C4A" w14:textId="77777777" w:rsidR="009D713E" w:rsidRPr="00E254A0" w:rsidRDefault="009D713E" w:rsidP="0091635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254A0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Кру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глый стол</w:t>
            </w:r>
          </w:p>
          <w:p w14:paraId="4F15DAEE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254A0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«Моя конвенция»</w:t>
            </w:r>
          </w:p>
        </w:tc>
        <w:tc>
          <w:tcPr>
            <w:tcW w:w="3544" w:type="dxa"/>
          </w:tcPr>
          <w:p w14:paraId="48E1E68E" w14:textId="77777777" w:rsidR="007805A3" w:rsidRDefault="007805A3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0EA70271" w14:textId="77777777" w:rsidR="009D713E" w:rsidRDefault="009D713E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81567C4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Январь</w:t>
            </w:r>
          </w:p>
        </w:tc>
      </w:tr>
      <w:tr w:rsidR="009D713E" w14:paraId="6F866059" w14:textId="77777777" w:rsidTr="00916357">
        <w:tc>
          <w:tcPr>
            <w:tcW w:w="669" w:type="dxa"/>
          </w:tcPr>
          <w:p w14:paraId="6CE4E978" w14:textId="4745E6B0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</w:t>
            </w:r>
            <w:r w:rsidR="00BE1CA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0" w:type="dxa"/>
          </w:tcPr>
          <w:p w14:paraId="24DD80A7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Встреча с интересными людьми военных профессий, ветеранами</w:t>
            </w:r>
            <w:r w:rsidR="00663EC4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, пенсионерами</w:t>
            </w:r>
          </w:p>
        </w:tc>
        <w:tc>
          <w:tcPr>
            <w:tcW w:w="3544" w:type="dxa"/>
          </w:tcPr>
          <w:p w14:paraId="10F49E62" w14:textId="77777777" w:rsidR="007805A3" w:rsidRDefault="007805A3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0FC8B5B2" w14:textId="77777777" w:rsidR="009D713E" w:rsidRDefault="009D713E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1EF2C62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  <w:tr w:rsidR="009D713E" w14:paraId="45982B32" w14:textId="77777777" w:rsidTr="00916357">
        <w:tc>
          <w:tcPr>
            <w:tcW w:w="669" w:type="dxa"/>
          </w:tcPr>
          <w:p w14:paraId="112B31BE" w14:textId="76A9A24A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</w:t>
            </w:r>
            <w:r w:rsidR="00BE1CA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550" w:type="dxa"/>
          </w:tcPr>
          <w:p w14:paraId="411FFFCB" w14:textId="1BF5E822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Участие в праздничных</w:t>
            </w:r>
            <w:r w:rsidR="00897E4C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мероприятиях, посвященных Дню з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ащитника Отечества</w:t>
            </w:r>
          </w:p>
        </w:tc>
        <w:tc>
          <w:tcPr>
            <w:tcW w:w="3544" w:type="dxa"/>
          </w:tcPr>
          <w:p w14:paraId="781D6022" w14:textId="77777777" w:rsidR="007805A3" w:rsidRDefault="007805A3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68BDB130" w14:textId="77777777" w:rsidR="009D713E" w:rsidRPr="00B3037C" w:rsidRDefault="009D713E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0436C22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Февраль </w:t>
            </w:r>
          </w:p>
        </w:tc>
      </w:tr>
      <w:tr w:rsidR="009D713E" w14:paraId="01C4AA01" w14:textId="77777777" w:rsidTr="00916357">
        <w:tc>
          <w:tcPr>
            <w:tcW w:w="669" w:type="dxa"/>
          </w:tcPr>
          <w:p w14:paraId="79BDE4A4" w14:textId="062CCB33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</w:t>
            </w:r>
            <w:r w:rsidR="00BE1CA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550" w:type="dxa"/>
          </w:tcPr>
          <w:p w14:paraId="04F972B9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Медицинская подготовка</w:t>
            </w:r>
          </w:p>
        </w:tc>
        <w:tc>
          <w:tcPr>
            <w:tcW w:w="3544" w:type="dxa"/>
          </w:tcPr>
          <w:p w14:paraId="70B2E285" w14:textId="64C3DC67" w:rsidR="009D713E" w:rsidRPr="00B3037C" w:rsidRDefault="009D713E" w:rsidP="00663EC4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B3037C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Администрация школы, куратор школы </w:t>
            </w:r>
            <w:r w:rsidR="00663EC4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Демидова М.С.,</w:t>
            </w:r>
            <w:r w:rsidR="00BE1CA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старшая медсестра детской поликлиники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Шунайлова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Н.Н.</w:t>
            </w:r>
          </w:p>
        </w:tc>
        <w:tc>
          <w:tcPr>
            <w:tcW w:w="1843" w:type="dxa"/>
          </w:tcPr>
          <w:p w14:paraId="19A8F4D1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  <w:tr w:rsidR="009D713E" w14:paraId="5B470AC0" w14:textId="77777777" w:rsidTr="00916357">
        <w:tc>
          <w:tcPr>
            <w:tcW w:w="669" w:type="dxa"/>
          </w:tcPr>
          <w:p w14:paraId="70BAA50D" w14:textId="55F01A05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</w:t>
            </w:r>
            <w:r w:rsidR="00BE1CA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550" w:type="dxa"/>
          </w:tcPr>
          <w:p w14:paraId="435AE8DF" w14:textId="77777777" w:rsidR="00857AB4" w:rsidRPr="00857AB4" w:rsidRDefault="00857AB4" w:rsidP="00857A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проведении </w:t>
            </w:r>
            <w:r w:rsidRPr="00857AB4">
              <w:rPr>
                <w:rFonts w:ascii="Times New Roman" w:hAnsi="Times New Roman" w:cs="Times New Roman"/>
                <w:sz w:val="28"/>
                <w:szCs w:val="28"/>
              </w:rPr>
              <w:t>классных часов, бесед, библиотечных уроков:</w:t>
            </w:r>
          </w:p>
          <w:p w14:paraId="72E44009" w14:textId="31643F8B" w:rsidR="009D713E" w:rsidRPr="00857AB4" w:rsidRDefault="007805A3" w:rsidP="007805A3">
            <w:pPr>
              <w:contextualSpacing/>
              <w:jc w:val="both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«Здоровье – путь к успеху»</w:t>
            </w:r>
            <w:r w:rsidR="00857AB4" w:rsidRPr="00857AB4">
              <w:rPr>
                <w:rFonts w:ascii="Times New Roman" w:hAnsi="Times New Roman" w:cs="Times New Roman"/>
                <w:sz w:val="28"/>
                <w:szCs w:val="28"/>
              </w:rPr>
              <w:t>, «Дети и компьютер: вред и польза умной машины», «Жизнь без вредных привычек», «Здоровые дети в здоровой семье», «Забота о коже», «Курить уже не модно», «Спорт – альтернатива пагубным при</w:t>
            </w:r>
            <w:r w:rsidR="00DF0B57">
              <w:rPr>
                <w:rFonts w:ascii="Times New Roman" w:hAnsi="Times New Roman" w:cs="Times New Roman"/>
                <w:sz w:val="28"/>
                <w:szCs w:val="28"/>
              </w:rPr>
              <w:t>вычкам», «Твоя нервная система»</w:t>
            </w:r>
            <w:r w:rsidR="00857AB4" w:rsidRPr="00857A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14:paraId="045D1E23" w14:textId="77777777" w:rsidR="007805A3" w:rsidRDefault="007805A3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055872DE" w14:textId="77777777" w:rsidR="009D713E" w:rsidRPr="00B3037C" w:rsidRDefault="009D713E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D3B6965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  <w:tr w:rsidR="009D713E" w14:paraId="04079F93" w14:textId="77777777" w:rsidTr="00916357">
        <w:tc>
          <w:tcPr>
            <w:tcW w:w="669" w:type="dxa"/>
          </w:tcPr>
          <w:p w14:paraId="4F745764" w14:textId="154C8BAC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</w:t>
            </w:r>
            <w:r w:rsidR="00BE1CA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550" w:type="dxa"/>
          </w:tcPr>
          <w:p w14:paraId="3D4989E5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Разбор спорных ситуаций среди обучающихся школы</w:t>
            </w:r>
          </w:p>
        </w:tc>
        <w:tc>
          <w:tcPr>
            <w:tcW w:w="3544" w:type="dxa"/>
          </w:tcPr>
          <w:p w14:paraId="19E4A68F" w14:textId="0F7549AE" w:rsidR="009D713E" w:rsidRDefault="00663EC4" w:rsidP="007805A3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куратор группы Демидова М.С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="007805A3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психологи школы, социальный педагог.</w:t>
            </w:r>
          </w:p>
        </w:tc>
        <w:tc>
          <w:tcPr>
            <w:tcW w:w="1843" w:type="dxa"/>
          </w:tcPr>
          <w:p w14:paraId="73D66C5A" w14:textId="77777777" w:rsidR="009D713E" w:rsidRDefault="009D713E" w:rsidP="009163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  <w:tr w:rsidR="00DF0B57" w14:paraId="1BED1099" w14:textId="77777777" w:rsidTr="00916357">
        <w:tc>
          <w:tcPr>
            <w:tcW w:w="669" w:type="dxa"/>
          </w:tcPr>
          <w:p w14:paraId="0E9CAF1C" w14:textId="3DEFC4E8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3550" w:type="dxa"/>
          </w:tcPr>
          <w:p w14:paraId="5D36686E" w14:textId="77777777" w:rsidR="00DF0B57" w:rsidRDefault="003C5D43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Участие во Всероссийской акции «Весна в движении»</w:t>
            </w:r>
          </w:p>
          <w:p w14:paraId="2BF6822A" w14:textId="745A0D9B" w:rsidR="003C5D43" w:rsidRDefault="003C5D43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(поздравление сотрудников полиции)</w:t>
            </w:r>
          </w:p>
        </w:tc>
        <w:tc>
          <w:tcPr>
            <w:tcW w:w="3544" w:type="dxa"/>
          </w:tcPr>
          <w:p w14:paraId="2AEC598E" w14:textId="1A5BCC39" w:rsidR="00DF0B57" w:rsidRDefault="003C5D43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Куратор группы Демидова М.С. </w:t>
            </w:r>
          </w:p>
        </w:tc>
        <w:tc>
          <w:tcPr>
            <w:tcW w:w="1843" w:type="dxa"/>
          </w:tcPr>
          <w:p w14:paraId="48345D53" w14:textId="7E52F766" w:rsidR="00DF0B57" w:rsidRDefault="003C5D43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Март</w:t>
            </w:r>
          </w:p>
        </w:tc>
      </w:tr>
      <w:tr w:rsidR="00DF0B57" w14:paraId="754D8567" w14:textId="77777777" w:rsidTr="00916357">
        <w:tc>
          <w:tcPr>
            <w:tcW w:w="669" w:type="dxa"/>
          </w:tcPr>
          <w:p w14:paraId="33818D04" w14:textId="3261CF33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3550" w:type="dxa"/>
          </w:tcPr>
          <w:p w14:paraId="31DD871D" w14:textId="77777777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Круглый стол </w:t>
            </w:r>
          </w:p>
          <w:p w14:paraId="0C0B984A" w14:textId="43D73372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по функционированию профильной группы </w:t>
            </w:r>
          </w:p>
        </w:tc>
        <w:tc>
          <w:tcPr>
            <w:tcW w:w="3544" w:type="dxa"/>
          </w:tcPr>
          <w:p w14:paraId="7B178CFE" w14:textId="77777777" w:rsidR="00DF0B57" w:rsidRDefault="00DF0B57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68B6C1F4" w14:textId="77777777" w:rsidR="00DF0B57" w:rsidRDefault="00DF0B57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63B8AED" w14:textId="77777777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Апрель</w:t>
            </w:r>
          </w:p>
        </w:tc>
      </w:tr>
      <w:tr w:rsidR="00DF0B57" w14:paraId="7BA54E75" w14:textId="77777777" w:rsidTr="00916357">
        <w:tc>
          <w:tcPr>
            <w:tcW w:w="669" w:type="dxa"/>
          </w:tcPr>
          <w:p w14:paraId="3A03C26B" w14:textId="6D56A5FA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3550" w:type="dxa"/>
          </w:tcPr>
          <w:p w14:paraId="3D466268" w14:textId="77777777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254A0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Викторина </w:t>
            </w:r>
          </w:p>
          <w:p w14:paraId="5039F9F6" w14:textId="77777777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254A0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«В мире права и закона»</w:t>
            </w:r>
          </w:p>
        </w:tc>
        <w:tc>
          <w:tcPr>
            <w:tcW w:w="3544" w:type="dxa"/>
          </w:tcPr>
          <w:p w14:paraId="289D244D" w14:textId="77777777" w:rsidR="00DF0B57" w:rsidRDefault="00DF0B57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6DA50A90" w14:textId="77777777" w:rsidR="00DF0B57" w:rsidRDefault="00DF0B57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F932953" w14:textId="77777777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Апрель</w:t>
            </w:r>
          </w:p>
        </w:tc>
      </w:tr>
      <w:tr w:rsidR="00DF0B57" w14:paraId="042B5A34" w14:textId="77777777" w:rsidTr="00916357">
        <w:tc>
          <w:tcPr>
            <w:tcW w:w="669" w:type="dxa"/>
          </w:tcPr>
          <w:p w14:paraId="0FBFE1B5" w14:textId="302A487B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3550" w:type="dxa"/>
          </w:tcPr>
          <w:p w14:paraId="4F429254" w14:textId="77777777" w:rsidR="00DF0B57" w:rsidRDefault="00DF0B57" w:rsidP="00DF0B5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254A0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Встречи с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E254A0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сотрудниками полиции</w:t>
            </w:r>
          </w:p>
        </w:tc>
        <w:tc>
          <w:tcPr>
            <w:tcW w:w="3544" w:type="dxa"/>
          </w:tcPr>
          <w:p w14:paraId="351FEA13" w14:textId="77777777" w:rsidR="00DF0B57" w:rsidRDefault="00DF0B57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47F4757C" w14:textId="2F865CFD" w:rsidR="00DF0B57" w:rsidRDefault="00DF0B57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14:paraId="084BEF24" w14:textId="77777777" w:rsidR="00DF0B57" w:rsidRDefault="00DF0B57" w:rsidP="00DF0B5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421EA6E" w14:textId="77777777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Май </w:t>
            </w:r>
          </w:p>
        </w:tc>
      </w:tr>
      <w:tr w:rsidR="00DF0B57" w14:paraId="277E3036" w14:textId="77777777" w:rsidTr="00916357">
        <w:tc>
          <w:tcPr>
            <w:tcW w:w="669" w:type="dxa"/>
          </w:tcPr>
          <w:p w14:paraId="0E302102" w14:textId="612B5672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3550" w:type="dxa"/>
          </w:tcPr>
          <w:p w14:paraId="676F1254" w14:textId="77777777" w:rsidR="00DF0B57" w:rsidRPr="00E254A0" w:rsidRDefault="00DF0B57" w:rsidP="00DF0B5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Торжественные мероприятия, посвящённые Дню Победы</w:t>
            </w:r>
          </w:p>
        </w:tc>
        <w:tc>
          <w:tcPr>
            <w:tcW w:w="3544" w:type="dxa"/>
          </w:tcPr>
          <w:p w14:paraId="71590442" w14:textId="77777777" w:rsidR="00DF0B57" w:rsidRDefault="00DF0B57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644563DE" w14:textId="77777777" w:rsidR="00DF0B57" w:rsidRDefault="00DF0B57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51526CC" w14:textId="77777777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Май</w:t>
            </w:r>
          </w:p>
        </w:tc>
      </w:tr>
      <w:tr w:rsidR="00DF0B57" w14:paraId="51B71B69" w14:textId="77777777" w:rsidTr="00916357">
        <w:tc>
          <w:tcPr>
            <w:tcW w:w="669" w:type="dxa"/>
          </w:tcPr>
          <w:p w14:paraId="2F0C41C3" w14:textId="7B8F2CB4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3550" w:type="dxa"/>
          </w:tcPr>
          <w:p w14:paraId="0443ADE2" w14:textId="77777777" w:rsidR="00DF0B57" w:rsidRPr="00E254A0" w:rsidRDefault="00DF0B57" w:rsidP="00DF0B5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254A0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Беседа с учащимися о правилах поведения</w:t>
            </w:r>
          </w:p>
          <w:p w14:paraId="33727AFD" w14:textId="77777777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254A0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во время каникул</w:t>
            </w:r>
          </w:p>
        </w:tc>
        <w:tc>
          <w:tcPr>
            <w:tcW w:w="3544" w:type="dxa"/>
          </w:tcPr>
          <w:p w14:paraId="668022DB" w14:textId="77777777" w:rsidR="00DF0B57" w:rsidRDefault="00DF0B57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Администрация школы, куратор группы Демидова М.С</w:t>
            </w:r>
            <w:r w:rsidRPr="00B74C0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куратор МО МВД России «Лебедянский специалист ГРЛС капитан полиции С.В.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  <w:p w14:paraId="72021521" w14:textId="77777777" w:rsidR="00DF0B57" w:rsidRDefault="00DF0B57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4F18CE5" w14:textId="77777777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Май </w:t>
            </w:r>
          </w:p>
        </w:tc>
      </w:tr>
      <w:tr w:rsidR="00DF0B57" w14:paraId="1C67CB85" w14:textId="77777777" w:rsidTr="00916357">
        <w:tc>
          <w:tcPr>
            <w:tcW w:w="669" w:type="dxa"/>
          </w:tcPr>
          <w:p w14:paraId="78A36C66" w14:textId="3EB2F751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3550" w:type="dxa"/>
          </w:tcPr>
          <w:p w14:paraId="30827C6B" w14:textId="77777777" w:rsidR="00DF0B57" w:rsidRPr="00E254A0" w:rsidRDefault="00DF0B57" w:rsidP="00DF0B5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254A0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Планирование работы отряда в летние</w:t>
            </w:r>
          </w:p>
          <w:p w14:paraId="18EBD5FD" w14:textId="77777777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254A0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каникулы в школьном лагере</w:t>
            </w:r>
          </w:p>
        </w:tc>
        <w:tc>
          <w:tcPr>
            <w:tcW w:w="3544" w:type="dxa"/>
          </w:tcPr>
          <w:p w14:paraId="1754D7DB" w14:textId="5E92C2B3" w:rsidR="00DF0B57" w:rsidRDefault="00DF0B57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3B3AB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Администрация школы, куратор группы Демидова М.С.,  куратор МО МВД России «Лебедянский специалист ГРЛС капитан полиции С.В. </w:t>
            </w:r>
            <w:proofErr w:type="spellStart"/>
            <w:r w:rsidRPr="003B3AB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</w:tc>
        <w:tc>
          <w:tcPr>
            <w:tcW w:w="1843" w:type="dxa"/>
          </w:tcPr>
          <w:p w14:paraId="2CE9B23E" w14:textId="77777777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Июнь </w:t>
            </w:r>
          </w:p>
        </w:tc>
      </w:tr>
      <w:tr w:rsidR="00DF0B57" w14:paraId="3C14CD64" w14:textId="77777777" w:rsidTr="00916357">
        <w:tc>
          <w:tcPr>
            <w:tcW w:w="669" w:type="dxa"/>
          </w:tcPr>
          <w:p w14:paraId="54F75C5F" w14:textId="72C6B710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3550" w:type="dxa"/>
          </w:tcPr>
          <w:p w14:paraId="309F850D" w14:textId="6C90D9B0" w:rsidR="00DF0B57" w:rsidRPr="00F817AA" w:rsidRDefault="00DF0B57" w:rsidP="00DF0B5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17AA">
              <w:rPr>
                <w:rFonts w:ascii="Times New Roman" w:hAnsi="Times New Roman" w:cs="Times New Roman"/>
                <w:sz w:val="28"/>
                <w:szCs w:val="28"/>
              </w:rPr>
              <w:t>Мероприятия по экстремизму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терроризму</w:t>
            </w:r>
          </w:p>
          <w:p w14:paraId="060A5EBD" w14:textId="77777777" w:rsidR="00DF0B57" w:rsidRPr="00E254A0" w:rsidRDefault="00DF0B57" w:rsidP="00DF0B57">
            <w:pPr>
              <w:pStyle w:val="a5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14:paraId="14958CDA" w14:textId="3F442AFD" w:rsidR="00DF0B57" w:rsidRDefault="00DF0B57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3B3AB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Администрация школы, куратор группы Демидова М.С.,  куратор МО МВД России «Лебедянский специалист ГРЛС капитан полиции С.В. </w:t>
            </w:r>
            <w:proofErr w:type="spellStart"/>
            <w:r w:rsidRPr="003B3AB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</w:tc>
        <w:tc>
          <w:tcPr>
            <w:tcW w:w="1843" w:type="dxa"/>
          </w:tcPr>
          <w:p w14:paraId="484938CC" w14:textId="357A2A3B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  <w:tr w:rsidR="00DF0B57" w14:paraId="0E5DF8FE" w14:textId="77777777" w:rsidTr="00916357">
        <w:tc>
          <w:tcPr>
            <w:tcW w:w="669" w:type="dxa"/>
          </w:tcPr>
          <w:p w14:paraId="43209B0B" w14:textId="4C69DC72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3550" w:type="dxa"/>
          </w:tcPr>
          <w:p w14:paraId="54E8C432" w14:textId="3E7423AB" w:rsidR="00DF0B57" w:rsidRPr="006E4E73" w:rsidRDefault="00DF0B57" w:rsidP="00DF0B5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E4E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Мероприятия  «Школьный </w:t>
            </w:r>
            <w:proofErr w:type="spellStart"/>
            <w:r w:rsidRPr="006E4E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буллинг</w:t>
            </w:r>
            <w:proofErr w:type="spellEnd"/>
            <w:r w:rsidRPr="006E4E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как предпосылка противоправного поведения несовершеннолетних и его предупреждение»</w:t>
            </w:r>
          </w:p>
        </w:tc>
        <w:tc>
          <w:tcPr>
            <w:tcW w:w="3544" w:type="dxa"/>
          </w:tcPr>
          <w:p w14:paraId="00BB8BC8" w14:textId="0936DD4D" w:rsidR="00DF0B57" w:rsidRPr="003B3AB1" w:rsidRDefault="00DF0B57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3B3AB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Администрация школы, куратор группы Демидова М.С.,  куратор МО МВД России «Лебедянский специалист ГРЛС капитан полиции С.В. </w:t>
            </w:r>
            <w:proofErr w:type="spellStart"/>
            <w:r w:rsidRPr="003B3AB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</w:tc>
        <w:tc>
          <w:tcPr>
            <w:tcW w:w="1843" w:type="dxa"/>
          </w:tcPr>
          <w:p w14:paraId="35EE346D" w14:textId="3DA009E3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  <w:tr w:rsidR="00DF0B57" w14:paraId="492E9DBD" w14:textId="77777777" w:rsidTr="006E4E73">
        <w:trPr>
          <w:trHeight w:val="2045"/>
        </w:trPr>
        <w:tc>
          <w:tcPr>
            <w:tcW w:w="669" w:type="dxa"/>
          </w:tcPr>
          <w:p w14:paraId="1600BAD5" w14:textId="143AD02B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3550" w:type="dxa"/>
          </w:tcPr>
          <w:p w14:paraId="350C2D1C" w14:textId="12505D3B" w:rsidR="00DF0B57" w:rsidRPr="006E4E73" w:rsidRDefault="00DF0B57" w:rsidP="00DF0B57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E4E73">
              <w:rPr>
                <w:rFonts w:ascii="Times New Roman" w:hAnsi="Times New Roman" w:cs="Times New Roman"/>
                <w:sz w:val="28"/>
                <w:szCs w:val="28"/>
              </w:rPr>
              <w:t>Публикация и размещение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амяток по профилактике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буллинга</w:t>
            </w:r>
            <w:proofErr w:type="spellEnd"/>
          </w:p>
        </w:tc>
        <w:tc>
          <w:tcPr>
            <w:tcW w:w="3544" w:type="dxa"/>
          </w:tcPr>
          <w:p w14:paraId="2F2B59B3" w14:textId="3A91FACD" w:rsidR="00DF0B57" w:rsidRPr="003B3AB1" w:rsidRDefault="00DF0B57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3B3AB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Администрация школы, куратор группы Демидова М.С.,  куратор МО МВД России «Лебедянский специалист ГРЛС капитан полиции С.В. </w:t>
            </w:r>
            <w:proofErr w:type="spellStart"/>
            <w:r w:rsidRPr="003B3AB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</w:tc>
        <w:tc>
          <w:tcPr>
            <w:tcW w:w="1843" w:type="dxa"/>
          </w:tcPr>
          <w:p w14:paraId="2D1CE94B" w14:textId="5FCE700E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  <w:tr w:rsidR="00DF0B57" w14:paraId="65828DCD" w14:textId="77777777" w:rsidTr="00916357">
        <w:tc>
          <w:tcPr>
            <w:tcW w:w="669" w:type="dxa"/>
          </w:tcPr>
          <w:p w14:paraId="5B30A9FC" w14:textId="2F50B16D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3550" w:type="dxa"/>
          </w:tcPr>
          <w:p w14:paraId="74F61F4E" w14:textId="4009C33E" w:rsidR="00DF0B57" w:rsidRPr="006E4E73" w:rsidRDefault="00DF0B57" w:rsidP="00DF0B5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часы: </w:t>
            </w:r>
            <w:r w:rsidRPr="006E4E73">
              <w:rPr>
                <w:rFonts w:ascii="Times New Roman" w:hAnsi="Times New Roman" w:cs="Times New Roman"/>
                <w:sz w:val="28"/>
                <w:szCs w:val="28"/>
              </w:rPr>
              <w:t>«Твои права и обязанности», «Ответственность несов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ершеннолетних за свои поступки»</w:t>
            </w:r>
            <w:r w:rsidRPr="006E4E73">
              <w:rPr>
                <w:rFonts w:ascii="Times New Roman" w:hAnsi="Times New Roman" w:cs="Times New Roman"/>
                <w:sz w:val="28"/>
                <w:szCs w:val="28"/>
              </w:rPr>
              <w:t xml:space="preserve">, «Я в ответе за свои поступки» , «Учимся разрешать конфликты» , «В чем смысл жизни» , «Как воспитывать в себе волю» , «Уголовная ответственность несовершеннолетних» «Безопасный Интернет», -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 течение года</w:t>
            </w:r>
            <w:r w:rsidRPr="006E4E73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профилактическая беседа «Здоровье – твое богатство», «Учись говорить: «Нет!» , «Закон и 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тственность» ,  «Честь и Закон»</w:t>
            </w:r>
            <w:r w:rsidRPr="006E4E73">
              <w:rPr>
                <w:rFonts w:ascii="Times New Roman" w:hAnsi="Times New Roman" w:cs="Times New Roman"/>
                <w:sz w:val="28"/>
                <w:szCs w:val="28"/>
              </w:rPr>
              <w:t>, «Жизнь без черных полос»</w:t>
            </w:r>
          </w:p>
        </w:tc>
        <w:tc>
          <w:tcPr>
            <w:tcW w:w="3544" w:type="dxa"/>
          </w:tcPr>
          <w:p w14:paraId="211BEFB8" w14:textId="1EAF83C4" w:rsidR="00DF0B57" w:rsidRPr="003B3AB1" w:rsidRDefault="00DF0B57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3B3AB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Администрация школы, куратор группы Демидова М.С.,  куратор МО МВД России «Лебедянский специалист ГРЛС капитан полиции С.В. </w:t>
            </w:r>
            <w:proofErr w:type="spellStart"/>
            <w:r w:rsidRPr="003B3AB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</w:tc>
        <w:tc>
          <w:tcPr>
            <w:tcW w:w="1843" w:type="dxa"/>
          </w:tcPr>
          <w:p w14:paraId="47C82D66" w14:textId="7E253D98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  <w:tr w:rsidR="00DF0B57" w14:paraId="5854A686" w14:textId="77777777" w:rsidTr="00916357">
        <w:tc>
          <w:tcPr>
            <w:tcW w:w="669" w:type="dxa"/>
          </w:tcPr>
          <w:p w14:paraId="76764A68" w14:textId="1112EDDD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3550" w:type="dxa"/>
          </w:tcPr>
          <w:p w14:paraId="33116D45" w14:textId="371E9970" w:rsidR="00DF0B57" w:rsidRPr="006E4E73" w:rsidRDefault="00DF0B57" w:rsidP="00DF0B5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E4E73">
              <w:rPr>
                <w:rFonts w:ascii="Times New Roman" w:hAnsi="Times New Roman" w:cs="Times New Roman"/>
                <w:sz w:val="28"/>
                <w:szCs w:val="28"/>
              </w:rPr>
              <w:t>Оформление информационного стенда, составление буклетов по профилактике правонарушения и отклоняющегося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 несовершеннолетних</w:t>
            </w:r>
          </w:p>
        </w:tc>
        <w:tc>
          <w:tcPr>
            <w:tcW w:w="3544" w:type="dxa"/>
          </w:tcPr>
          <w:p w14:paraId="3E99C2B6" w14:textId="1C4F9BD9" w:rsidR="00DF0B57" w:rsidRPr="003B3AB1" w:rsidRDefault="00DF0B57" w:rsidP="00DF0B57">
            <w:pPr>
              <w:pStyle w:val="a5"/>
              <w:spacing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3B3AB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Администрация школы, куратор группы Демидова М.С.,  куратор МО МВД России «Лебедянский специалист ГРЛС капитан полиции С.В. </w:t>
            </w:r>
            <w:proofErr w:type="spellStart"/>
            <w:r w:rsidRPr="003B3AB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Владыкина</w:t>
            </w:r>
            <w:proofErr w:type="spellEnd"/>
          </w:p>
        </w:tc>
        <w:tc>
          <w:tcPr>
            <w:tcW w:w="1843" w:type="dxa"/>
          </w:tcPr>
          <w:p w14:paraId="2BCFA75F" w14:textId="2D377633" w:rsidR="00DF0B57" w:rsidRDefault="00DF0B57" w:rsidP="00DF0B57">
            <w:pPr>
              <w:pStyle w:val="a5"/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</w:tbl>
    <w:p w14:paraId="051842A8" w14:textId="77777777" w:rsidR="009D713E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0EC1EBE5" w14:textId="77777777" w:rsidR="009D713E" w:rsidRPr="00F44192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408360E5" w14:textId="77777777" w:rsidR="009D713E" w:rsidRPr="00F44192" w:rsidRDefault="009D713E" w:rsidP="009D713E">
      <w:pPr>
        <w:pStyle w:val="a5"/>
        <w:spacing w:line="276" w:lineRule="auto"/>
        <w:jc w:val="center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0B290D95" w14:textId="77777777" w:rsidR="009D713E" w:rsidRDefault="009D713E" w:rsidP="009D713E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40FABF2E" w14:textId="77777777" w:rsidR="009D713E" w:rsidRPr="0000655E" w:rsidRDefault="009D713E" w:rsidP="009D713E">
      <w:pPr>
        <w:pStyle w:val="a5"/>
        <w:spacing w:line="276" w:lineRule="auto"/>
        <w:jc w:val="both"/>
      </w:pPr>
    </w:p>
    <w:p w14:paraId="6E852E6F" w14:textId="77777777" w:rsidR="009D713E" w:rsidRPr="0000655E" w:rsidRDefault="009D713E" w:rsidP="009D713E">
      <w:pPr>
        <w:pStyle w:val="a3"/>
        <w:spacing w:line="276" w:lineRule="auto"/>
        <w:jc w:val="both"/>
        <w:rPr>
          <w:rFonts w:ascii="Verdana" w:hAnsi="Verdana"/>
          <w:color w:val="000000"/>
          <w:sz w:val="16"/>
          <w:szCs w:val="16"/>
        </w:rPr>
      </w:pPr>
      <w:r w:rsidRPr="0000655E">
        <w:rPr>
          <w:rFonts w:ascii="Verdana" w:hAnsi="Verdana"/>
          <w:color w:val="000000"/>
          <w:sz w:val="16"/>
          <w:szCs w:val="16"/>
        </w:rPr>
        <w:t> </w:t>
      </w:r>
    </w:p>
    <w:p w14:paraId="065359A8" w14:textId="77777777" w:rsidR="009D713E" w:rsidRPr="0000655E" w:rsidRDefault="009D713E" w:rsidP="009D713E">
      <w:pPr>
        <w:jc w:val="both"/>
      </w:pPr>
    </w:p>
    <w:p w14:paraId="46A322ED" w14:textId="77777777" w:rsidR="00CD5C29" w:rsidRDefault="00CD5C29"/>
    <w:sectPr w:rsidR="00CD5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B0"/>
    <w:rsid w:val="00273A27"/>
    <w:rsid w:val="002E500F"/>
    <w:rsid w:val="003C5D43"/>
    <w:rsid w:val="004077B0"/>
    <w:rsid w:val="004140F6"/>
    <w:rsid w:val="00457517"/>
    <w:rsid w:val="00592A86"/>
    <w:rsid w:val="00663EC4"/>
    <w:rsid w:val="006E4E73"/>
    <w:rsid w:val="0074035E"/>
    <w:rsid w:val="007805A3"/>
    <w:rsid w:val="00857AB4"/>
    <w:rsid w:val="008844B2"/>
    <w:rsid w:val="00897E4C"/>
    <w:rsid w:val="00916357"/>
    <w:rsid w:val="009D713E"/>
    <w:rsid w:val="00B32D28"/>
    <w:rsid w:val="00B74C0A"/>
    <w:rsid w:val="00BE1CAA"/>
    <w:rsid w:val="00CD1062"/>
    <w:rsid w:val="00CD5C29"/>
    <w:rsid w:val="00DF0B57"/>
    <w:rsid w:val="00F8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24EE"/>
  <w15:docId w15:val="{C975E3A9-7175-4793-8E63-A9735A3C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13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163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7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713E"/>
    <w:rPr>
      <w:b/>
      <w:bCs/>
    </w:rPr>
  </w:style>
  <w:style w:type="paragraph" w:styleId="a5">
    <w:name w:val="No Spacing"/>
    <w:uiPriority w:val="1"/>
    <w:qFormat/>
    <w:rsid w:val="009D713E"/>
    <w:pPr>
      <w:spacing w:after="0" w:line="240" w:lineRule="auto"/>
    </w:pPr>
  </w:style>
  <w:style w:type="table" w:styleId="a6">
    <w:name w:val="Table Grid"/>
    <w:basedOn w:val="a1"/>
    <w:uiPriority w:val="59"/>
    <w:rsid w:val="009D7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163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Exam-0</dc:creator>
  <cp:lastModifiedBy>user</cp:lastModifiedBy>
  <cp:revision>3</cp:revision>
  <dcterms:created xsi:type="dcterms:W3CDTF">2025-09-18T10:21:00Z</dcterms:created>
  <dcterms:modified xsi:type="dcterms:W3CDTF">2025-09-18T12:48:00Z</dcterms:modified>
</cp:coreProperties>
</file>